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CDA4" w14:textId="1FA15CD3" w:rsidR="008F5E01" w:rsidRPr="00DF6D97" w:rsidRDefault="008F5E01" w:rsidP="008F5E01">
      <w:pPr>
        <w:pStyle w:val="Default"/>
        <w:jc w:val="right"/>
      </w:pPr>
      <w:r w:rsidRPr="00DF6D97">
        <w:t xml:space="preserve">Jabłonowo Pomorskie, dnia ……………….. </w:t>
      </w:r>
    </w:p>
    <w:p w14:paraId="3A44F9AD" w14:textId="77777777" w:rsidR="008F5E01" w:rsidRDefault="008F5E01" w:rsidP="008F5E01">
      <w:pPr>
        <w:pStyle w:val="Default"/>
        <w:ind w:left="4956"/>
      </w:pPr>
    </w:p>
    <w:p w14:paraId="032B274F" w14:textId="77777777" w:rsidR="008F5E01" w:rsidRDefault="008F5E01" w:rsidP="008F5E01">
      <w:pPr>
        <w:pStyle w:val="Default"/>
        <w:ind w:left="4956"/>
      </w:pPr>
    </w:p>
    <w:p w14:paraId="298FC3CA" w14:textId="77777777" w:rsidR="008F5E01" w:rsidRPr="008C5AEA" w:rsidRDefault="008F5E01" w:rsidP="008F5E01">
      <w:pPr>
        <w:pStyle w:val="Default"/>
        <w:ind w:left="4956"/>
        <w:rPr>
          <w:b/>
          <w:bCs/>
        </w:rPr>
      </w:pPr>
      <w:r w:rsidRPr="008C5AEA">
        <w:rPr>
          <w:b/>
          <w:bCs/>
        </w:rPr>
        <w:t>Burmistrz Miasta i Gminy</w:t>
      </w:r>
    </w:p>
    <w:p w14:paraId="0B56D7CF" w14:textId="77777777" w:rsidR="008F5E01" w:rsidRPr="008C5AEA" w:rsidRDefault="008F5E01" w:rsidP="008F5E01">
      <w:pPr>
        <w:pStyle w:val="Default"/>
        <w:ind w:left="4956"/>
        <w:rPr>
          <w:b/>
          <w:bCs/>
        </w:rPr>
      </w:pPr>
      <w:r w:rsidRPr="008C5AEA">
        <w:rPr>
          <w:b/>
          <w:bCs/>
        </w:rPr>
        <w:t xml:space="preserve">Jabłonowo Pomorskie </w:t>
      </w:r>
    </w:p>
    <w:p w14:paraId="1DA1C5E4" w14:textId="77777777" w:rsidR="008F5E01" w:rsidRPr="008C5AEA" w:rsidRDefault="008F5E01" w:rsidP="008F5E01">
      <w:pPr>
        <w:ind w:left="4956"/>
        <w:rPr>
          <w:rFonts w:ascii="Times New Roman" w:hAnsi="Times New Roman" w:cs="Times New Roman"/>
          <w:b/>
          <w:bCs/>
        </w:rPr>
      </w:pPr>
      <w:r w:rsidRPr="008C5AEA">
        <w:rPr>
          <w:rFonts w:ascii="Times New Roman" w:hAnsi="Times New Roman" w:cs="Times New Roman"/>
          <w:b/>
          <w:bCs/>
        </w:rPr>
        <w:t>ul. Główna 28</w:t>
      </w:r>
    </w:p>
    <w:p w14:paraId="62317D50" w14:textId="77777777" w:rsidR="008F5E01" w:rsidRPr="008C5AEA" w:rsidRDefault="008F5E01" w:rsidP="008F5E01">
      <w:pPr>
        <w:ind w:left="4956"/>
        <w:rPr>
          <w:rFonts w:ascii="Times New Roman" w:hAnsi="Times New Roman" w:cs="Times New Roman"/>
          <w:b/>
          <w:bCs/>
        </w:rPr>
      </w:pPr>
      <w:r w:rsidRPr="008C5AEA">
        <w:rPr>
          <w:rFonts w:ascii="Times New Roman" w:hAnsi="Times New Roman" w:cs="Times New Roman"/>
          <w:b/>
          <w:bCs/>
        </w:rPr>
        <w:t>87-330 Jabłonowo Pomorskie</w:t>
      </w:r>
    </w:p>
    <w:p w14:paraId="0257DBC5" w14:textId="77777777" w:rsidR="008F5E01" w:rsidRDefault="008F5E01" w:rsidP="008F5E01">
      <w:pPr>
        <w:spacing w:line="36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96C7E4" w14:textId="77777777" w:rsidR="008F5E01" w:rsidRPr="00F63D92" w:rsidRDefault="008F5E01" w:rsidP="008F5E01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63D92">
        <w:rPr>
          <w:rFonts w:ascii="Times New Roman" w:hAnsi="Times New Roman" w:cs="Times New Roman"/>
          <w:b/>
          <w:bCs/>
          <w:shd w:val="clear" w:color="auto" w:fill="FFFFFF"/>
        </w:rPr>
        <w:t>Wniosek o wypłatę dotacji celowej</w:t>
      </w:r>
    </w:p>
    <w:p w14:paraId="567F5FEE" w14:textId="77777777" w:rsidR="008F5E01" w:rsidRPr="00F63D92" w:rsidRDefault="008F5E01" w:rsidP="008F5E01">
      <w:pPr>
        <w:jc w:val="center"/>
        <w:rPr>
          <w:rFonts w:ascii="Times New Roman" w:hAnsi="Times New Roman" w:cs="Times New Roman"/>
        </w:rPr>
      </w:pPr>
      <w:r w:rsidRPr="00F63D92">
        <w:rPr>
          <w:rFonts w:ascii="Times New Roman" w:hAnsi="Times New Roman" w:cs="Times New Roman"/>
          <w:shd w:val="clear" w:color="auto" w:fill="FFFFFF"/>
        </w:rPr>
        <w:t>na dofinansowanie z budżetu Miasta i Gminy Jabłonowo Pomorskie zadania polegającego na ograniczeniu emisji zanieczyszczeń powietrza poprzez trwałą zmianę istniejącego systemu ogrzewania opartego na paliwie stałym w budynku zlokalizowanym na terenie Miasta i Gminy Jabłonowo Pomorskie</w:t>
      </w:r>
    </w:p>
    <w:p w14:paraId="02557395" w14:textId="77777777" w:rsidR="008F5E01" w:rsidRPr="00F63D92" w:rsidRDefault="008F5E01" w:rsidP="008F5E0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776" w:type="dxa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3828"/>
        <w:gridCol w:w="1417"/>
      </w:tblGrid>
      <w:tr w:rsidR="008F5E01" w:rsidRPr="00F63D92" w14:paraId="605EF392" w14:textId="77777777" w:rsidTr="008F5E01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33FC46B" w14:textId="77777777" w:rsidR="008F5E01" w:rsidRPr="00F63D92" w:rsidRDefault="008F5E01" w:rsidP="008F7F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92">
              <w:rPr>
                <w:rFonts w:ascii="Times New Roman" w:hAnsi="Times New Roman" w:cs="Times New Roman"/>
                <w:b/>
                <w:bCs/>
              </w:rPr>
              <w:t>1. DANE WNIOSKODAWCY</w:t>
            </w:r>
          </w:p>
        </w:tc>
      </w:tr>
      <w:tr w:rsidR="008F5E01" w:rsidRPr="00F63D92" w14:paraId="46B562E1" w14:textId="77777777" w:rsidTr="002A757E">
        <w:trPr>
          <w:trHeight w:val="79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B30972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Imię i nazwisko</w:t>
            </w:r>
          </w:p>
          <w:p w14:paraId="307E3959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Beneficjenta </w:t>
            </w:r>
          </w:p>
          <w:p w14:paraId="756AEA7D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B17A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5F4F56BB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01BF33BB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1F3040B6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192F4D4E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1CBF303B" w14:textId="77777777" w:rsidTr="002A757E">
        <w:trPr>
          <w:trHeight w:val="83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79F3EC3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Adres zamieszkania</w:t>
            </w:r>
          </w:p>
          <w:p w14:paraId="73377D54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i/>
                <w:iCs/>
              </w:rPr>
              <w:t>(ulica / kod pocztowy, miejscowość)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EC16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6DA0E979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5129ACDC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46D94EF6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19B70172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3F1EB149" w14:textId="77777777" w:rsidTr="002A757E">
        <w:trPr>
          <w:trHeight w:val="8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AA1BA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Adres do korespondencji</w:t>
            </w:r>
          </w:p>
          <w:p w14:paraId="31F3B5CD" w14:textId="77777777" w:rsidR="008F5E01" w:rsidRPr="001B3E01" w:rsidRDefault="008F5E01" w:rsidP="008F7F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3E01">
              <w:rPr>
                <w:rFonts w:ascii="Times New Roman" w:hAnsi="Times New Roman" w:cs="Times New Roman"/>
                <w:i/>
                <w:iCs/>
              </w:rPr>
              <w:t>(należy wypełnić, gdy inny niż zamieszkania</w:t>
            </w:r>
            <w:r w:rsidRPr="001B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551C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21D7F2A2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7483F436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053CA0C6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01F087CD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BF9" w14:textId="77777777" w:rsidR="008F5E01" w:rsidRPr="00DC5B6D" w:rsidRDefault="008F5E01" w:rsidP="008F5E01">
            <w:pPr>
              <w:pStyle w:val="Akapitzlist"/>
              <w:numPr>
                <w:ilvl w:val="0"/>
                <w:numId w:val="18"/>
              </w:num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8F5E01" w:rsidRPr="00F63D92" w14:paraId="24A6A90E" w14:textId="77777777" w:rsidTr="002A757E">
        <w:trPr>
          <w:trHeight w:val="8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842656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803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3F89CBF2" w14:textId="77777777" w:rsidTr="002A757E">
        <w:trPr>
          <w:trHeight w:val="8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B04738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(</w:t>
            </w:r>
            <w:r w:rsidRPr="00F63D92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ED9D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24B05157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1B2D3E04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31B0D6E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1F47" w14:textId="77777777" w:rsidR="008F5E01" w:rsidRPr="00DC5B6D" w:rsidRDefault="008F5E01" w:rsidP="008F5E01">
            <w:pPr>
              <w:pStyle w:val="Akapitzlist"/>
              <w:numPr>
                <w:ilvl w:val="0"/>
                <w:numId w:val="18"/>
              </w:num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8F5E01" w:rsidRPr="00F63D92" w14:paraId="01E5DD63" w14:textId="77777777" w:rsidTr="002A757E">
        <w:trPr>
          <w:trHeight w:val="8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61E4FF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Nazwa Banku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0B1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08FB5E03" w14:textId="77777777" w:rsidR="0044407D" w:rsidRDefault="0044407D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2755BC95" w14:textId="77777777" w:rsidR="0044407D" w:rsidRDefault="0044407D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5A9ADB8F" w14:textId="77777777" w:rsidR="0044407D" w:rsidRPr="00F63D92" w:rsidRDefault="0044407D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1231E665" w14:textId="77777777" w:rsidTr="002A757E">
        <w:trPr>
          <w:trHeight w:val="8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6AC9AC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 xml:space="preserve">Nr konta bankowego </w:t>
            </w:r>
            <w:r>
              <w:rPr>
                <w:rFonts w:ascii="Times New Roman" w:hAnsi="Times New Roman" w:cs="Times New Roman"/>
              </w:rPr>
              <w:t>Beneficjenta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BD17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6AE34EB5" w14:textId="77777777" w:rsidR="0044407D" w:rsidRDefault="0044407D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5B4AB6E3" w14:textId="77777777" w:rsidR="0044407D" w:rsidRDefault="0044407D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1DC7B9DC" w14:textId="77777777" w:rsidR="0044407D" w:rsidRPr="00F63D92" w:rsidRDefault="0044407D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6E58D97D" w14:textId="77777777" w:rsidTr="008F5E01">
        <w:tblPrEx>
          <w:jc w:val="left"/>
        </w:tblPrEx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C615DD0" w14:textId="77777777" w:rsidR="008F5E01" w:rsidRPr="00F63D92" w:rsidRDefault="008F5E01" w:rsidP="008F7FF5">
            <w:pPr>
              <w:rPr>
                <w:rFonts w:ascii="Times New Roman" w:hAnsi="Times New Roman" w:cs="Times New Roman"/>
                <w:b/>
                <w:bCs/>
              </w:rPr>
            </w:pPr>
            <w:r w:rsidRPr="00F63D92">
              <w:rPr>
                <w:rFonts w:ascii="Times New Roman" w:hAnsi="Times New Roman" w:cs="Times New Roman"/>
                <w:b/>
                <w:bCs/>
              </w:rPr>
              <w:lastRenderedPageBreak/>
              <w:t>2. INFORMACJE NT. ZREALIZOWANEGO PRZEDSIĘWZIĘCIA</w:t>
            </w:r>
          </w:p>
        </w:tc>
      </w:tr>
      <w:tr w:rsidR="008F5E01" w:rsidRPr="00F63D92" w14:paraId="60CF7E7E" w14:textId="77777777" w:rsidTr="002A757E">
        <w:tblPrEx>
          <w:jc w:val="left"/>
        </w:tblPrEx>
        <w:trPr>
          <w:trHeight w:val="6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9C8406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Data zawarcia Umowy</w:t>
            </w:r>
          </w:p>
          <w:p w14:paraId="4C81BE82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o udzielenie dotacji celowej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362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29F5E089" w14:textId="77777777" w:rsidTr="002A757E">
        <w:tblPrEx>
          <w:jc w:val="left"/>
        </w:tblPrEx>
        <w:trPr>
          <w:trHeight w:val="6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34841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63D92">
              <w:rPr>
                <w:rFonts w:ascii="Times New Roman" w:hAnsi="Times New Roman" w:cs="Times New Roman"/>
              </w:rPr>
              <w:t>umer Umowy o udzielenie dotacji celowej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170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44429859" w14:textId="77777777" w:rsidTr="002A757E">
        <w:tblPrEx>
          <w:jc w:val="left"/>
        </w:tblPrEx>
        <w:trPr>
          <w:trHeight w:val="7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B3C25B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Miejsce realizacji przedsięwzięcia</w:t>
            </w:r>
          </w:p>
          <w:p w14:paraId="03340E0E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B3E01">
              <w:rPr>
                <w:rFonts w:ascii="Times New Roman" w:hAnsi="Times New Roman" w:cs="Times New Roman"/>
                <w:i/>
                <w:iCs/>
              </w:rPr>
              <w:t>(adres: ulica / miejscowość)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DF43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058105AE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41C3A3D3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0970B7AA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4C089DCA" w14:textId="77777777" w:rsidTr="002A757E">
        <w:tblPrEx>
          <w:jc w:val="left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DB72E3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Zainstalowane nowe źródło ciepła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3F2B" w14:textId="77777777" w:rsidR="008F5E01" w:rsidRPr="00F63D92" w:rsidRDefault="008F5E01" w:rsidP="00116E8D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pompa ciepła;</w:t>
            </w:r>
          </w:p>
          <w:p w14:paraId="7D2AF9C8" w14:textId="77777777" w:rsidR="008F5E01" w:rsidRPr="00F63D92" w:rsidRDefault="008F5E01" w:rsidP="00116E8D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kocioł gazowy;</w:t>
            </w:r>
          </w:p>
          <w:p w14:paraId="22B67364" w14:textId="03D29D6E" w:rsidR="008F5E01" w:rsidRPr="002A757E" w:rsidRDefault="008F5E01" w:rsidP="00116E8D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kocioł olejowy;</w:t>
            </w:r>
          </w:p>
          <w:p w14:paraId="4C758DBB" w14:textId="6B4E2E7A" w:rsidR="008F5E01" w:rsidRPr="00F63D92" w:rsidRDefault="008F5E01" w:rsidP="00116E8D">
            <w:pPr>
              <w:pStyle w:val="Akapitzlist"/>
              <w:numPr>
                <w:ilvl w:val="0"/>
                <w:numId w:val="18"/>
              </w:numPr>
              <w:spacing w:after="4"/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kocioł elektryczny (z wyjątkiem</w:t>
            </w:r>
            <w:r w:rsidR="002A75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3D92">
              <w:rPr>
                <w:rFonts w:ascii="Times New Roman" w:hAnsi="Times New Roman" w:cs="Times New Roman"/>
                <w:shd w:val="clear" w:color="auto" w:fill="FFFFFF"/>
              </w:rPr>
              <w:t>podgrzewaczy wody);</w:t>
            </w:r>
          </w:p>
          <w:p w14:paraId="2E25FDFD" w14:textId="630054FD" w:rsidR="00116E8D" w:rsidRPr="00E81386" w:rsidRDefault="00116E8D" w:rsidP="00116E8D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color w:val="auto"/>
              </w:rPr>
            </w:pPr>
            <w:r w:rsidRPr="00E813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kotły na </w:t>
            </w:r>
            <w:proofErr w:type="spellStart"/>
            <w:r w:rsidRPr="00E813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pellet</w:t>
            </w:r>
            <w:proofErr w:type="spellEnd"/>
            <w:r w:rsidRPr="00E813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813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drzewny o podwyższonym standardzie</w:t>
            </w:r>
            <w:r w:rsidRPr="00E813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</w:t>
            </w:r>
          </w:p>
          <w:p w14:paraId="7EBFAAB2" w14:textId="0C4962D1" w:rsidR="008F5E01" w:rsidRDefault="008F5E01" w:rsidP="00116E8D">
            <w:pPr>
              <w:pStyle w:val="Akapitzlist"/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 xml:space="preserve">kocioł na paliwo stałe w tym biomasę, spełniający wymagania określone w rozporządzeniu Ministra Rozwoju i Finansów z dnia 1 sierpnia 2017 r. w sprawie </w:t>
            </w:r>
            <w:r w:rsidRPr="00106874">
              <w:rPr>
                <w:rFonts w:ascii="Times New Roman" w:hAnsi="Times New Roman" w:cs="Times New Roman"/>
              </w:rPr>
              <w:t>wymagań dla kotłów na paliwo stałe (Dz. U. z 2017 r. poz. 1690; z 2019 r. poz. 363 oraz 2020 r. poz. 2549)</w:t>
            </w:r>
            <w:r w:rsidR="00106874" w:rsidRPr="00106874">
              <w:rPr>
                <w:rFonts w:ascii="Times New Roman" w:hAnsi="Times New Roman" w:cs="Times New Roman"/>
              </w:rPr>
              <w:t>;</w:t>
            </w:r>
          </w:p>
          <w:p w14:paraId="766099B4" w14:textId="762FE9AA" w:rsidR="00106874" w:rsidRPr="00106874" w:rsidRDefault="00106874" w:rsidP="00116E8D">
            <w:pPr>
              <w:pStyle w:val="Akapitzlist"/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</w:t>
            </w:r>
            <w:r w:rsidR="00116E8D">
              <w:rPr>
                <w:rFonts w:ascii="Times New Roman" w:hAnsi="Times New Roman" w:cs="Times New Roman"/>
              </w:rPr>
              <w:t xml:space="preserve">cioł </w:t>
            </w:r>
            <w:r>
              <w:rPr>
                <w:rFonts w:ascii="Times New Roman" w:hAnsi="Times New Roman" w:cs="Times New Roman"/>
              </w:rPr>
              <w:t>zgazowując</w:t>
            </w:r>
            <w:r w:rsidR="00116E8D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drewno</w:t>
            </w:r>
          </w:p>
          <w:p w14:paraId="1E4B5BAC" w14:textId="22505453" w:rsidR="00106874" w:rsidRPr="00F63D92" w:rsidRDefault="00106874" w:rsidP="008F7FF5">
            <w:pPr>
              <w:pStyle w:val="Akapitzlist"/>
              <w:ind w:left="3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33D14D00" w14:textId="77777777" w:rsidTr="002A757E">
        <w:tblPrEx>
          <w:jc w:val="left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9A331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 xml:space="preserve">Data zakończenia przedsięwzięcia </w:t>
            </w:r>
            <w:r w:rsidRPr="001B3E01">
              <w:rPr>
                <w:rFonts w:ascii="Times New Roman" w:hAnsi="Times New Roman" w:cs="Times New Roman"/>
                <w:i/>
                <w:iCs/>
              </w:rPr>
              <w:t>(zainstalowania nowego źródła ciepła)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1A1" w14:textId="77777777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7CF930C6" w14:textId="77777777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7ED1059D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</w:tbl>
    <w:p w14:paraId="7F83C14D" w14:textId="77777777" w:rsidR="008F5E01" w:rsidRDefault="008F5E01" w:rsidP="008F5E01">
      <w:pPr>
        <w:rPr>
          <w:rFonts w:ascii="Times New Roman" w:eastAsia="Times New Roman" w:hAnsi="Times New Roman" w:cs="Times New Roman"/>
        </w:rPr>
      </w:pPr>
    </w:p>
    <w:p w14:paraId="7C9BB209" w14:textId="77777777" w:rsidR="008F5E01" w:rsidRPr="00F63D92" w:rsidRDefault="008F5E01" w:rsidP="008F5E01">
      <w:pPr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776" w:type="dxa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6237"/>
        <w:gridCol w:w="2835"/>
      </w:tblGrid>
      <w:tr w:rsidR="008F5E01" w:rsidRPr="00F63D92" w14:paraId="27EC026E" w14:textId="77777777" w:rsidTr="008F5E01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C0A0844" w14:textId="77777777" w:rsidR="008F5E01" w:rsidRPr="00F63D92" w:rsidRDefault="008F5E01" w:rsidP="008F7FF5">
            <w:pPr>
              <w:rPr>
                <w:rFonts w:ascii="Times New Roman" w:hAnsi="Times New Roman" w:cs="Times New Roman"/>
                <w:b/>
                <w:bCs/>
              </w:rPr>
            </w:pPr>
            <w:r w:rsidRPr="00F63D92">
              <w:rPr>
                <w:rFonts w:ascii="Times New Roman" w:hAnsi="Times New Roman" w:cs="Times New Roman"/>
                <w:b/>
                <w:bCs/>
              </w:rPr>
              <w:t>3. ZAŁĄCZNIKI</w:t>
            </w:r>
          </w:p>
        </w:tc>
      </w:tr>
      <w:tr w:rsidR="008F5E01" w:rsidRPr="00F63D92" w14:paraId="5F2E2BB3" w14:textId="77777777" w:rsidTr="008F5E01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25F4D4" w14:textId="18106119" w:rsidR="006B7AD4" w:rsidRPr="00F63D92" w:rsidRDefault="008F5E01" w:rsidP="004A719C">
            <w:pPr>
              <w:rPr>
                <w:rFonts w:ascii="Times New Roman" w:hAnsi="Times New Roman" w:cs="Times New Roman"/>
                <w:b/>
                <w:bCs/>
              </w:rPr>
            </w:pPr>
            <w:r w:rsidRPr="00F63D92">
              <w:rPr>
                <w:rFonts w:ascii="Times New Roman" w:hAnsi="Times New Roman" w:cs="Times New Roman"/>
              </w:rPr>
              <w:t xml:space="preserve">* Kopia – własnoręcznie potwierdzona za zgodność z oryginałem wg wzoru: </w:t>
            </w:r>
            <w:r w:rsidRPr="00F63D92">
              <w:rPr>
                <w:rFonts w:ascii="Times New Roman" w:hAnsi="Times New Roman" w:cs="Times New Roman"/>
              </w:rPr>
              <w:br/>
              <w:t>„Za zgodność z oryginałem …………. (data) ……………….. (czytelny podpis)”.</w:t>
            </w:r>
          </w:p>
        </w:tc>
      </w:tr>
      <w:tr w:rsidR="008F5E01" w:rsidRPr="00F63D92" w14:paraId="3D648FE8" w14:textId="77777777" w:rsidTr="008F5E01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4F6532" w14:textId="77777777" w:rsidR="008F5E01" w:rsidRPr="00F63D92" w:rsidRDefault="008F5E01" w:rsidP="008F7FF5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E9E99C" w14:textId="13304B74" w:rsidR="008F5E01" w:rsidRPr="00F63D92" w:rsidRDefault="008F5E01" w:rsidP="008F7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Faktur(y) lub rachunku(ów) potwierdzający(</w:t>
            </w:r>
            <w:r w:rsidR="001E5EF5">
              <w:rPr>
                <w:rStyle w:val="markedcontent"/>
                <w:rFonts w:ascii="Times New Roman" w:hAnsi="Times New Roman" w:cs="Times New Roman"/>
              </w:rPr>
              <w:t>ce) poniesione wydatki związane z zakupem i wymianą źródła ogrzewania na</w:t>
            </w:r>
            <w:r w:rsidR="006B7AD4">
              <w:rPr>
                <w:rStyle w:val="markedcontent"/>
                <w:rFonts w:ascii="Times New Roman" w:hAnsi="Times New Roman" w:cs="Times New Roman"/>
              </w:rPr>
              <w:t> </w:t>
            </w:r>
            <w:r w:rsidR="001E5EF5">
              <w:rPr>
                <w:rStyle w:val="markedcontent"/>
                <w:rFonts w:ascii="Times New Roman" w:hAnsi="Times New Roman" w:cs="Times New Roman"/>
              </w:rPr>
              <w:t>ekologiczne, ws</w:t>
            </w:r>
            <w:r w:rsidRPr="00F63D92">
              <w:rPr>
                <w:rStyle w:val="markedcontent"/>
                <w:rFonts w:ascii="Times New Roman" w:hAnsi="Times New Roman" w:cs="Times New Roman"/>
              </w:rPr>
              <w:t xml:space="preserve">kazujące Beneficjenta jako nabywcę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D339" w14:textId="77777777" w:rsidR="008F5E01" w:rsidRPr="00F63D92" w:rsidRDefault="008F5E01" w:rsidP="008F5E01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42BB0B79" w14:textId="77777777" w:rsidR="008F5E01" w:rsidRPr="00F63D92" w:rsidRDefault="008F5E01" w:rsidP="008F7FF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Liczba:</w:t>
            </w:r>
          </w:p>
          <w:p w14:paraId="1CB3EBAA" w14:textId="77777777" w:rsidR="008F5E01" w:rsidRPr="00F63D92" w:rsidRDefault="008F5E01" w:rsidP="008F7FF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8F5E01" w:rsidRPr="00F63D92" w14:paraId="16BA41AD" w14:textId="77777777" w:rsidTr="008F5E01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18521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8D38A1" w14:textId="792B7A5F" w:rsidR="001E5EF5" w:rsidRPr="00F63D92" w:rsidRDefault="001E5EF5" w:rsidP="008F7FF5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Potwierdzenie zapłaty faktur(y) / rachunku(ów)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32B6" w14:textId="77777777" w:rsidR="008F5E01" w:rsidRPr="00F63D92" w:rsidRDefault="008F5E01" w:rsidP="008F5E01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3E2028C3" w14:textId="77777777" w:rsidR="008F5E01" w:rsidRPr="00F63D92" w:rsidRDefault="008F5E01" w:rsidP="008F7FF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Liczba:</w:t>
            </w:r>
          </w:p>
          <w:p w14:paraId="72C8A6F7" w14:textId="77777777" w:rsidR="008F5E01" w:rsidRPr="00F63D92" w:rsidRDefault="008F5E01" w:rsidP="008F7FF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8F5E01" w:rsidRPr="00F63D92" w14:paraId="4D7CC39A" w14:textId="77777777" w:rsidTr="008F5E01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764BB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68FE9D" w14:textId="77777777" w:rsidR="001E5EF5" w:rsidRDefault="001E5EF5" w:rsidP="008F7FF5">
            <w:pPr>
              <w:tabs>
                <w:tab w:val="left" w:pos="295"/>
              </w:tabs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Protokołu odbioru montażu źródła ciepła</w:t>
            </w:r>
          </w:p>
          <w:p w14:paraId="24AD650E" w14:textId="130F6A2D" w:rsidR="001E5EF5" w:rsidRPr="004A719C" w:rsidRDefault="001E5EF5" w:rsidP="008F7FF5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4A719C">
              <w:rPr>
                <w:rStyle w:val="markedcontent"/>
                <w:rFonts w:ascii="Times New Roman" w:hAnsi="Times New Roman" w:cs="Times New Roman"/>
                <w:i/>
                <w:iCs/>
              </w:rPr>
              <w:t>(wzór do fakultatywnego zastosowania – Załącznik nr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428" w14:textId="77777777" w:rsidR="008F5E01" w:rsidRPr="00F63D92" w:rsidRDefault="008F5E01" w:rsidP="008F5E01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3E4A43" w:rsidRPr="00F63D92" w14:paraId="7A8DBA29" w14:textId="77777777" w:rsidTr="008F5E01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CC82604" w14:textId="7B22F2FB" w:rsidR="003E4A43" w:rsidRPr="00F63D92" w:rsidRDefault="003E4A43" w:rsidP="003E4A43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6756F3" w14:textId="44F2D899" w:rsidR="003E4A43" w:rsidRDefault="003E4A43" w:rsidP="003E4A43">
            <w:pPr>
              <w:tabs>
                <w:tab w:val="left" w:pos="295"/>
              </w:tabs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81386">
              <w:rPr>
                <w:rStyle w:val="markedcontent"/>
                <w:rFonts w:ascii="Times New Roman" w:hAnsi="Times New Roman" w:cs="Times New Roman"/>
                <w:color w:val="auto"/>
              </w:rPr>
              <w:t xml:space="preserve">Protokół z odbioru kominiarskiego podpisany przez mistrza kominiarskiego potwierdzający, że przewody kominowe / </w:t>
            </w:r>
            <w:r w:rsidRPr="00E81386">
              <w:rPr>
                <w:rStyle w:val="markedcontent"/>
                <w:rFonts w:ascii="Times New Roman" w:hAnsi="Times New Roman" w:cs="Times New Roman"/>
                <w:color w:val="auto"/>
              </w:rPr>
              <w:lastRenderedPageBreak/>
              <w:t>spalinowe są dostosowane do pracy z zamontowanym kotłem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B24" w14:textId="77777777" w:rsidR="003E4A43" w:rsidRDefault="003E4A43" w:rsidP="003E4A43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hd w:val="clear" w:color="auto" w:fill="FFFFFF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Tak</w:t>
            </w:r>
          </w:p>
          <w:p w14:paraId="687F668A" w14:textId="3B0977E9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Nie dotyczy</w:t>
            </w:r>
          </w:p>
        </w:tc>
      </w:tr>
      <w:tr w:rsidR="003E4A43" w:rsidRPr="00F63D92" w14:paraId="43EF5B74" w14:textId="77777777" w:rsidTr="003E4A43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68D951" w14:textId="06D06FF0" w:rsidR="003E4A43" w:rsidRPr="00F63D92" w:rsidRDefault="003E4A43" w:rsidP="003E4A43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65C142" w14:textId="0F6E9A16" w:rsidR="003E4A43" w:rsidRPr="00F63D92" w:rsidRDefault="003E4A43" w:rsidP="003E4A43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Dokument potwierdzający likwidację / trwałe wyłączenie z użytku źródła ciepła na paliwo stałe, wystawionego przez uprawniony podmiot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C9BB" w14:textId="77777777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354EF316" w14:textId="77777777" w:rsidR="003E4A43" w:rsidRPr="00F63D92" w:rsidRDefault="003E4A43" w:rsidP="003E4A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Liczba:</w:t>
            </w:r>
          </w:p>
          <w:p w14:paraId="30D058E7" w14:textId="77777777" w:rsidR="003E4A43" w:rsidRPr="00F63D92" w:rsidRDefault="003E4A43" w:rsidP="003E4A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3E4A43" w:rsidRPr="00F63D92" w14:paraId="71C19D15" w14:textId="77777777" w:rsidTr="003E4A43">
        <w:trPr>
          <w:trHeight w:val="74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4E3891" w14:textId="77777777" w:rsidR="003E4A43" w:rsidRPr="00F63D92" w:rsidRDefault="003E4A43" w:rsidP="003E4A43">
            <w:pPr>
              <w:jc w:val="center"/>
              <w:rPr>
                <w:rFonts w:ascii="Times New Roman" w:hAnsi="Times New Roman" w:cs="Times New Roman"/>
              </w:rPr>
            </w:pPr>
          </w:p>
          <w:p w14:paraId="50943A32" w14:textId="70DCFCD9" w:rsidR="003E4A43" w:rsidRPr="00F63D92" w:rsidRDefault="003E4A43" w:rsidP="003E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471370" w14:textId="17417362" w:rsidR="003E4A43" w:rsidRPr="00F63D92" w:rsidRDefault="003E4A43" w:rsidP="003E4A43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Dokumentacje nowego źródła ciepła:</w:t>
            </w:r>
          </w:p>
        </w:tc>
      </w:tr>
      <w:tr w:rsidR="003E4A43" w:rsidRPr="00F63D92" w14:paraId="2A4CE41D" w14:textId="77777777" w:rsidTr="003E4A43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B40FF6" w14:textId="77777777" w:rsidR="003E4A43" w:rsidRPr="00F63D92" w:rsidRDefault="003E4A43" w:rsidP="003E4A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D52869" w14:textId="27CAC133" w:rsidR="003E4A43" w:rsidRPr="00F63D92" w:rsidRDefault="003E4A43" w:rsidP="003E4A43">
            <w:pPr>
              <w:pStyle w:val="Akapitzlist"/>
              <w:numPr>
                <w:ilvl w:val="0"/>
                <w:numId w:val="24"/>
              </w:numPr>
              <w:tabs>
                <w:tab w:val="left" w:pos="302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karta produktu potwierdzająca spełnienie wymagań technicznych;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0807" w14:textId="77777777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3E4A43" w:rsidRPr="00F63D92" w14:paraId="3F8633B7" w14:textId="77777777" w:rsidTr="003E4A43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D7F1C4" w14:textId="77777777" w:rsidR="003E4A43" w:rsidRPr="00F63D92" w:rsidRDefault="003E4A43" w:rsidP="003E4A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62E61D" w14:textId="1DBF4482" w:rsidR="003E4A43" w:rsidRPr="00F63D92" w:rsidRDefault="003E4A43" w:rsidP="003E4A43">
            <w:pPr>
              <w:pStyle w:val="Akapitzlist"/>
              <w:numPr>
                <w:ilvl w:val="0"/>
                <w:numId w:val="24"/>
              </w:numPr>
              <w:tabs>
                <w:tab w:val="left" w:pos="302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etykieta energetyczna potwierdzająca spełnienie wymagań technicznych;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AE52" w14:textId="77777777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3E4A43" w:rsidRPr="00F63D92" w14:paraId="0DC99195" w14:textId="77777777" w:rsidTr="003E4A43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7AC89A" w14:textId="77777777" w:rsidR="003E4A43" w:rsidRPr="00F63D92" w:rsidRDefault="003E4A43" w:rsidP="003E4A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6E7C9B" w14:textId="0610147E" w:rsidR="003E4A43" w:rsidRPr="00F63D92" w:rsidRDefault="003E4A43" w:rsidP="003E4A43">
            <w:pPr>
              <w:pStyle w:val="Akapitzlist"/>
              <w:numPr>
                <w:ilvl w:val="0"/>
                <w:numId w:val="24"/>
              </w:numPr>
              <w:tabs>
                <w:tab w:val="left" w:pos="302"/>
              </w:tabs>
              <w:ind w:left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certyfikat / świadectwo potwierdzające spełnienie wymogów dotyczących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ekoprojektu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ecodesign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3D24" w14:textId="77777777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3E4A43" w:rsidRPr="00F63D92" w14:paraId="5E41E0BA" w14:textId="77777777" w:rsidTr="008F5E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BD5BA7" w14:textId="1AA6DE38" w:rsidR="003E4A43" w:rsidRPr="00F63D92" w:rsidRDefault="003E4A43" w:rsidP="003E4A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71F474" w14:textId="7B6DF4BD" w:rsidR="003E4A43" w:rsidRPr="004A719C" w:rsidRDefault="003E4A43" w:rsidP="003E4A43">
            <w:pPr>
              <w:tabs>
                <w:tab w:val="left" w:pos="302"/>
              </w:tabs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8C3D24">
              <w:rPr>
                <w:rFonts w:ascii="Times New Roman" w:hAnsi="Times New Roman" w:cs="Times New Roman"/>
              </w:rPr>
              <w:t>Klauzula Informacyjna dotycząca przetwarzania danych osobowych w  sprawach dotyczących wypłaty  dotacji celowej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75D" w14:textId="1B6AD045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</w:tbl>
    <w:p w14:paraId="08E2AC37" w14:textId="77777777" w:rsidR="008F5E01" w:rsidRDefault="008F5E01" w:rsidP="008F5E01">
      <w:pPr>
        <w:rPr>
          <w:rFonts w:ascii="Times New Roman" w:eastAsia="Times New Roman" w:hAnsi="Times New Roman" w:cs="Times New Roman"/>
        </w:rPr>
      </w:pPr>
    </w:p>
    <w:p w14:paraId="7AF57E76" w14:textId="77777777" w:rsidR="008F5E01" w:rsidRDefault="008F5E01" w:rsidP="008F5E01">
      <w:pPr>
        <w:rPr>
          <w:rFonts w:ascii="Times New Roman" w:eastAsia="Times New Roman" w:hAnsi="Times New Roman" w:cs="Times New Roman"/>
        </w:rPr>
      </w:pPr>
    </w:p>
    <w:p w14:paraId="370175D2" w14:textId="77777777" w:rsidR="008F5E01" w:rsidRDefault="008F5E01" w:rsidP="008F5E01">
      <w:pPr>
        <w:rPr>
          <w:rFonts w:ascii="Times New Roman" w:eastAsia="Times New Roman" w:hAnsi="Times New Roman" w:cs="Times New Roman"/>
        </w:rPr>
      </w:pPr>
    </w:p>
    <w:p w14:paraId="4E11C3FE" w14:textId="77777777" w:rsidR="008F5E01" w:rsidRPr="00F63D92" w:rsidRDefault="008F5E01" w:rsidP="008F5E01">
      <w:pPr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787" w:type="dxa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8F5E01" w:rsidRPr="00F63D92" w14:paraId="71C220DE" w14:textId="77777777" w:rsidTr="006B7AD4">
        <w:trPr>
          <w:jc w:val="center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A98C4C9" w14:textId="77777777" w:rsidR="008F5E01" w:rsidRPr="00F63D92" w:rsidRDefault="008F5E01" w:rsidP="008F7FF5">
            <w:pPr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 xml:space="preserve">Oświadczam, że zakupione nowe źródło ciepła jest zainstalowane i użytkowane </w:t>
            </w:r>
          </w:p>
        </w:tc>
      </w:tr>
      <w:tr w:rsidR="008F5E01" w:rsidRPr="00F63D92" w14:paraId="2E7A8A85" w14:textId="77777777" w:rsidTr="006B7AD4">
        <w:trPr>
          <w:trHeight w:val="1219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8DC" w14:textId="77777777" w:rsidR="006B7AD4" w:rsidRDefault="006B7AD4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3F73DA49" w14:textId="0E9DA0CA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Jabłonowo Pomorskie,</w:t>
            </w:r>
          </w:p>
          <w:p w14:paraId="161416FC" w14:textId="77777777" w:rsidR="001E5EF5" w:rsidRPr="00F63D92" w:rsidRDefault="001E5EF5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5A8A0340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7BAB9B31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……………………….………………..</w:t>
            </w:r>
          </w:p>
          <w:p w14:paraId="2A847D9C" w14:textId="77777777" w:rsidR="008F5E01" w:rsidRDefault="001E5EF5" w:rsidP="008F7FF5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8F5E01"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data</w:t>
            </w:r>
            <w:r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14:paraId="016DAB0E" w14:textId="137C8199" w:rsidR="006B7AD4" w:rsidRPr="00F63D92" w:rsidRDefault="006B7AD4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C20" w14:textId="37D397E6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4B771E4F" w14:textId="77777777" w:rsidR="006B7AD4" w:rsidRPr="00F63D92" w:rsidRDefault="006B7AD4" w:rsidP="008F7FF5">
            <w:pPr>
              <w:rPr>
                <w:rFonts w:ascii="Times New Roman" w:hAnsi="Times New Roman" w:cs="Times New Roman"/>
              </w:rPr>
            </w:pPr>
          </w:p>
          <w:p w14:paraId="4AD49FA0" w14:textId="72A4EA02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3BB24723" w14:textId="77777777" w:rsidR="001E5EF5" w:rsidRPr="00F63D92" w:rsidRDefault="001E5EF5" w:rsidP="008F7FF5">
            <w:pPr>
              <w:rPr>
                <w:rFonts w:ascii="Times New Roman" w:hAnsi="Times New Roman" w:cs="Times New Roman"/>
              </w:rPr>
            </w:pPr>
          </w:p>
          <w:p w14:paraId="59FCA6EC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…………………</w:t>
            </w:r>
            <w:r w:rsidRPr="00F63D92">
              <w:rPr>
                <w:rFonts w:ascii="Times New Roman" w:hAnsi="Times New Roman" w:cs="Times New Roman"/>
              </w:rPr>
              <w:t>………………………..</w:t>
            </w:r>
          </w:p>
          <w:p w14:paraId="4C9C97DB" w14:textId="51FC5054" w:rsidR="008F5E01" w:rsidRPr="00F63D92" w:rsidRDefault="001E5EF5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8F5E01"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Czytelny podpis Beneficjenta</w:t>
            </w:r>
            <w:r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</w:tbl>
    <w:p w14:paraId="5890BD83" w14:textId="77777777" w:rsidR="00692472" w:rsidRDefault="00692472" w:rsidP="00110415">
      <w:pPr>
        <w:rPr>
          <w:rFonts w:ascii="Times New Roman" w:hAnsi="Times New Roman" w:cs="Times New Roman"/>
        </w:rPr>
      </w:pPr>
    </w:p>
    <w:sectPr w:rsidR="0069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55C8" w14:textId="77777777" w:rsidR="007C07B5" w:rsidRDefault="007C07B5" w:rsidP="00DF6D97">
      <w:r>
        <w:separator/>
      </w:r>
    </w:p>
  </w:endnote>
  <w:endnote w:type="continuationSeparator" w:id="0">
    <w:p w14:paraId="6678A070" w14:textId="77777777" w:rsidR="007C07B5" w:rsidRDefault="007C07B5" w:rsidP="00DF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82D6" w14:textId="77777777" w:rsidR="007C07B5" w:rsidRDefault="007C07B5" w:rsidP="00DF6D97">
      <w:r>
        <w:separator/>
      </w:r>
    </w:p>
  </w:footnote>
  <w:footnote w:type="continuationSeparator" w:id="0">
    <w:p w14:paraId="44BB9D02" w14:textId="77777777" w:rsidR="007C07B5" w:rsidRDefault="007C07B5" w:rsidP="00DF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156"/>
    <w:multiLevelType w:val="hybridMultilevel"/>
    <w:tmpl w:val="D54E9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DC8"/>
    <w:multiLevelType w:val="hybridMultilevel"/>
    <w:tmpl w:val="0F743A8A"/>
    <w:lvl w:ilvl="0" w:tplc="1E5861EC">
      <w:start w:val="1"/>
      <w:numFmt w:val="decimal"/>
      <w:lvlText w:val="%1)"/>
      <w:lvlJc w:val="left"/>
      <w:pPr>
        <w:ind w:left="65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DAB266C"/>
    <w:multiLevelType w:val="hybridMultilevel"/>
    <w:tmpl w:val="F80ED3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79D6"/>
    <w:multiLevelType w:val="hybridMultilevel"/>
    <w:tmpl w:val="26D66C7C"/>
    <w:lvl w:ilvl="0" w:tplc="5100D5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8D3"/>
    <w:multiLevelType w:val="hybridMultilevel"/>
    <w:tmpl w:val="FB1E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ACC"/>
    <w:multiLevelType w:val="hybridMultilevel"/>
    <w:tmpl w:val="6E645DCA"/>
    <w:lvl w:ilvl="0" w:tplc="6C7AE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ACF"/>
    <w:multiLevelType w:val="hybridMultilevel"/>
    <w:tmpl w:val="CC128B88"/>
    <w:lvl w:ilvl="0" w:tplc="6DC0C4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5A07"/>
    <w:multiLevelType w:val="hybridMultilevel"/>
    <w:tmpl w:val="1AE07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253C5"/>
    <w:multiLevelType w:val="hybridMultilevel"/>
    <w:tmpl w:val="ECEC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37E5"/>
    <w:multiLevelType w:val="hybridMultilevel"/>
    <w:tmpl w:val="1D222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74388"/>
    <w:multiLevelType w:val="hybridMultilevel"/>
    <w:tmpl w:val="ED9278D4"/>
    <w:lvl w:ilvl="0" w:tplc="9D00B5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721C3D"/>
    <w:multiLevelType w:val="hybridMultilevel"/>
    <w:tmpl w:val="EE641B5A"/>
    <w:lvl w:ilvl="0" w:tplc="2BB42304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27660"/>
    <w:multiLevelType w:val="hybridMultilevel"/>
    <w:tmpl w:val="F80ED3B8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15F4"/>
    <w:multiLevelType w:val="hybridMultilevel"/>
    <w:tmpl w:val="E52C5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F1237"/>
    <w:multiLevelType w:val="hybridMultilevel"/>
    <w:tmpl w:val="FDBA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6681"/>
    <w:multiLevelType w:val="hybridMultilevel"/>
    <w:tmpl w:val="59163720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num w:numId="1" w16cid:durableId="1925724496">
    <w:abstractNumId w:val="5"/>
  </w:num>
  <w:num w:numId="2" w16cid:durableId="1236545907">
    <w:abstractNumId w:val="14"/>
  </w:num>
  <w:num w:numId="3" w16cid:durableId="1960910587">
    <w:abstractNumId w:val="0"/>
  </w:num>
  <w:num w:numId="4" w16cid:durableId="657534781">
    <w:abstractNumId w:val="13"/>
  </w:num>
  <w:num w:numId="5" w16cid:durableId="1558471142">
    <w:abstractNumId w:val="8"/>
  </w:num>
  <w:num w:numId="6" w16cid:durableId="179666535">
    <w:abstractNumId w:val="12"/>
  </w:num>
  <w:num w:numId="7" w16cid:durableId="420880540">
    <w:abstractNumId w:val="1"/>
  </w:num>
  <w:num w:numId="8" w16cid:durableId="1602251544">
    <w:abstractNumId w:val="26"/>
  </w:num>
  <w:num w:numId="9" w16cid:durableId="1921475524">
    <w:abstractNumId w:val="19"/>
  </w:num>
  <w:num w:numId="10" w16cid:durableId="365955492">
    <w:abstractNumId w:val="15"/>
  </w:num>
  <w:num w:numId="11" w16cid:durableId="1257833159">
    <w:abstractNumId w:val="24"/>
  </w:num>
  <w:num w:numId="12" w16cid:durableId="99421275">
    <w:abstractNumId w:val="20"/>
  </w:num>
  <w:num w:numId="13" w16cid:durableId="817503551">
    <w:abstractNumId w:val="23"/>
  </w:num>
  <w:num w:numId="14" w16cid:durableId="187187145">
    <w:abstractNumId w:val="4"/>
  </w:num>
  <w:num w:numId="15" w16cid:durableId="1645744325">
    <w:abstractNumId w:val="25"/>
  </w:num>
  <w:num w:numId="16" w16cid:durableId="657538210">
    <w:abstractNumId w:val="17"/>
  </w:num>
  <w:num w:numId="17" w16cid:durableId="1766071034">
    <w:abstractNumId w:val="22"/>
  </w:num>
  <w:num w:numId="18" w16cid:durableId="1720980204">
    <w:abstractNumId w:val="10"/>
  </w:num>
  <w:num w:numId="19" w16cid:durableId="644355629">
    <w:abstractNumId w:val="16"/>
  </w:num>
  <w:num w:numId="20" w16cid:durableId="1755320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915943">
    <w:abstractNumId w:val="11"/>
  </w:num>
  <w:num w:numId="22" w16cid:durableId="687290462">
    <w:abstractNumId w:val="3"/>
  </w:num>
  <w:num w:numId="23" w16cid:durableId="1928923805">
    <w:abstractNumId w:val="21"/>
  </w:num>
  <w:num w:numId="24" w16cid:durableId="12653833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6054645">
    <w:abstractNumId w:val="18"/>
  </w:num>
  <w:num w:numId="26" w16cid:durableId="789204968">
    <w:abstractNumId w:val="9"/>
  </w:num>
  <w:num w:numId="27" w16cid:durableId="2084254850">
    <w:abstractNumId w:val="7"/>
  </w:num>
  <w:num w:numId="28" w16cid:durableId="2013338389">
    <w:abstractNumId w:val="10"/>
  </w:num>
  <w:num w:numId="29" w16cid:durableId="143976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97"/>
    <w:rsid w:val="00034882"/>
    <w:rsid w:val="00083E29"/>
    <w:rsid w:val="000E4633"/>
    <w:rsid w:val="00106874"/>
    <w:rsid w:val="00110415"/>
    <w:rsid w:val="00116E8D"/>
    <w:rsid w:val="00122914"/>
    <w:rsid w:val="00123283"/>
    <w:rsid w:val="001411AA"/>
    <w:rsid w:val="001A748A"/>
    <w:rsid w:val="001B038C"/>
    <w:rsid w:val="001C0623"/>
    <w:rsid w:val="001C1D4F"/>
    <w:rsid w:val="001E5EF5"/>
    <w:rsid w:val="002120EA"/>
    <w:rsid w:val="002769CB"/>
    <w:rsid w:val="00294210"/>
    <w:rsid w:val="002A3B6D"/>
    <w:rsid w:val="002A757E"/>
    <w:rsid w:val="002E1D2F"/>
    <w:rsid w:val="002E7C8C"/>
    <w:rsid w:val="003143BD"/>
    <w:rsid w:val="0031734F"/>
    <w:rsid w:val="00377855"/>
    <w:rsid w:val="003E4A43"/>
    <w:rsid w:val="004032A2"/>
    <w:rsid w:val="0042354A"/>
    <w:rsid w:val="0044407D"/>
    <w:rsid w:val="00470EE9"/>
    <w:rsid w:val="00491FC6"/>
    <w:rsid w:val="004A719C"/>
    <w:rsid w:val="0056294F"/>
    <w:rsid w:val="0057095F"/>
    <w:rsid w:val="00592942"/>
    <w:rsid w:val="005A3A4F"/>
    <w:rsid w:val="005B4741"/>
    <w:rsid w:val="005C47B1"/>
    <w:rsid w:val="005D53B5"/>
    <w:rsid w:val="005D68EB"/>
    <w:rsid w:val="005F0557"/>
    <w:rsid w:val="00625D50"/>
    <w:rsid w:val="00640C17"/>
    <w:rsid w:val="00676814"/>
    <w:rsid w:val="006818D3"/>
    <w:rsid w:val="00692472"/>
    <w:rsid w:val="00692C4D"/>
    <w:rsid w:val="006B7AD4"/>
    <w:rsid w:val="007039FC"/>
    <w:rsid w:val="00725601"/>
    <w:rsid w:val="007C07B5"/>
    <w:rsid w:val="007C6BEF"/>
    <w:rsid w:val="00804BF7"/>
    <w:rsid w:val="008154E8"/>
    <w:rsid w:val="008B7325"/>
    <w:rsid w:val="008C5AEA"/>
    <w:rsid w:val="008D4233"/>
    <w:rsid w:val="008F5E01"/>
    <w:rsid w:val="00965F69"/>
    <w:rsid w:val="009D3977"/>
    <w:rsid w:val="009F6AC2"/>
    <w:rsid w:val="00B24FA4"/>
    <w:rsid w:val="00B52AFB"/>
    <w:rsid w:val="00BA3BC3"/>
    <w:rsid w:val="00BC31A8"/>
    <w:rsid w:val="00BC5EE0"/>
    <w:rsid w:val="00BD456C"/>
    <w:rsid w:val="00BF4B8B"/>
    <w:rsid w:val="00C71C0F"/>
    <w:rsid w:val="00CC5B48"/>
    <w:rsid w:val="00CD406A"/>
    <w:rsid w:val="00D53258"/>
    <w:rsid w:val="00DF6D97"/>
    <w:rsid w:val="00E25328"/>
    <w:rsid w:val="00E3773C"/>
    <w:rsid w:val="00E56C30"/>
    <w:rsid w:val="00E81386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DA26"/>
  <w15:chartTrackingRefBased/>
  <w15:docId w15:val="{B35317D6-B2A3-42EC-A229-B51E888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DF6D9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F6D97"/>
    <w:pPr>
      <w:shd w:val="clear" w:color="auto" w:fill="FFFFFF"/>
      <w:spacing w:before="6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6D9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6D97"/>
  </w:style>
  <w:style w:type="character" w:styleId="Hipercze">
    <w:name w:val="Hyperlink"/>
    <w:basedOn w:val="Domylnaczcionkaakapitu"/>
    <w:uiPriority w:val="99"/>
    <w:unhideWhenUsed/>
    <w:rsid w:val="00DF6D9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F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F6D97"/>
    <w:rPr>
      <w:vertAlign w:val="superscript"/>
    </w:rPr>
  </w:style>
  <w:style w:type="paragraph" w:customStyle="1" w:styleId="Default">
    <w:name w:val="Default"/>
    <w:rsid w:val="00DF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8E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8E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5E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leGrid">
    <w:name w:val="TableGrid"/>
    <w:rsid w:val="003E4A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3</cp:revision>
  <cp:lastPrinted>2023-03-20T10:03:00Z</cp:lastPrinted>
  <dcterms:created xsi:type="dcterms:W3CDTF">2024-01-31T06:47:00Z</dcterms:created>
  <dcterms:modified xsi:type="dcterms:W3CDTF">2024-01-31T11:30:00Z</dcterms:modified>
</cp:coreProperties>
</file>